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801" w:rsidRDefault="00AB2801">
      <w:pPr>
        <w:pStyle w:val="Title"/>
      </w:pPr>
      <w:bookmarkStart w:id="0" w:name="_GoBack"/>
      <w:bookmarkEnd w:id="0"/>
      <w:r>
        <w:t>LEGAL NOTICE</w:t>
      </w:r>
    </w:p>
    <w:p w:rsidR="00AB2801" w:rsidRDefault="00AB2801">
      <w:pPr>
        <w:spacing w:line="480" w:lineRule="auto"/>
        <w:jc w:val="both"/>
      </w:pPr>
    </w:p>
    <w:p w:rsidR="008F1B68" w:rsidRPr="00E26317" w:rsidRDefault="00AB2801" w:rsidP="008F1B68">
      <w:pPr>
        <w:pStyle w:val="BodyTextIndent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line="480" w:lineRule="auto"/>
        <w:ind w:left="360" w:firstLine="0"/>
        <w:rPr>
          <w:b w:val="0"/>
        </w:rPr>
      </w:pPr>
      <w:r w:rsidRPr="008F1B68">
        <w:rPr>
          <w:b w:val="0"/>
        </w:rPr>
        <w:tab/>
      </w:r>
      <w:r w:rsidR="001A696E">
        <w:rPr>
          <w:b w:val="0"/>
        </w:rPr>
        <w:t>T</w:t>
      </w:r>
      <w:r w:rsidRPr="008F1B68">
        <w:rPr>
          <w:b w:val="0"/>
        </w:rPr>
        <w:t>he H</w:t>
      </w:r>
      <w:r w:rsidR="00BA705E">
        <w:rPr>
          <w:b w:val="0"/>
        </w:rPr>
        <w:t xml:space="preserve">ermitage Board of Commissioners </w:t>
      </w:r>
      <w:r w:rsidRPr="008F1B68">
        <w:rPr>
          <w:b w:val="0"/>
        </w:rPr>
        <w:t>Work Ses</w:t>
      </w:r>
      <w:r w:rsidR="001A696E">
        <w:rPr>
          <w:b w:val="0"/>
        </w:rPr>
        <w:t xml:space="preserve">sion Meeting scheduled for </w:t>
      </w:r>
      <w:r w:rsidR="00BA705E">
        <w:rPr>
          <w:b w:val="0"/>
        </w:rPr>
        <w:t>Thur</w:t>
      </w:r>
      <w:r w:rsidRPr="008F1B68">
        <w:rPr>
          <w:b w:val="0"/>
        </w:rPr>
        <w:t xml:space="preserve">sday, </w:t>
      </w:r>
      <w:r w:rsidR="0003249C">
        <w:rPr>
          <w:b w:val="0"/>
        </w:rPr>
        <w:t>April 16, 2020</w:t>
      </w:r>
      <w:r w:rsidRPr="008F1B68">
        <w:rPr>
          <w:b w:val="0"/>
        </w:rPr>
        <w:t xml:space="preserve"> </w:t>
      </w:r>
      <w:proofErr w:type="gramStart"/>
      <w:r w:rsidRPr="008F1B68">
        <w:rPr>
          <w:b w:val="0"/>
        </w:rPr>
        <w:t>has been</w:t>
      </w:r>
      <w:r w:rsidR="0003249C">
        <w:rPr>
          <w:b w:val="0"/>
        </w:rPr>
        <w:t xml:space="preserve"> cancelled</w:t>
      </w:r>
      <w:proofErr w:type="gramEnd"/>
      <w:r w:rsidR="00F213CE">
        <w:rPr>
          <w:b w:val="0"/>
        </w:rPr>
        <w:t>.</w:t>
      </w:r>
    </w:p>
    <w:p w:rsidR="00AB2801" w:rsidRDefault="008F1B68">
      <w:pPr>
        <w:spacing w:line="480" w:lineRule="auto"/>
        <w:jc w:val="both"/>
      </w:pPr>
      <w:r>
        <w:tab/>
      </w:r>
      <w:r w:rsidR="00AB2801">
        <w:tab/>
      </w:r>
      <w:r w:rsidR="00AB2801">
        <w:tab/>
      </w:r>
      <w:r w:rsidR="00AB2801">
        <w:tab/>
      </w:r>
      <w:r w:rsidR="00AB2801">
        <w:tab/>
      </w:r>
      <w:r w:rsidR="00AB2801">
        <w:tab/>
      </w:r>
      <w:r w:rsidR="00AB2801">
        <w:tab/>
      </w:r>
      <w:smartTag w:uri="urn:schemas-microsoft-com:office:smarttags" w:element="stockticker">
        <w:r w:rsidR="00AB2801">
          <w:t>CITY</w:t>
        </w:r>
      </w:smartTag>
      <w:r w:rsidR="00AB2801">
        <w:t xml:space="preserve"> OF HERMITAGE</w:t>
      </w:r>
    </w:p>
    <w:p w:rsidR="00AB2801" w:rsidRDefault="00AB280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Gary P. Hinkson</w:t>
      </w:r>
    </w:p>
    <w:p w:rsidR="00AB2801" w:rsidRDefault="00AB2801">
      <w:pPr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City Secretary</w:t>
      </w:r>
    </w:p>
    <w:p w:rsidR="008F1B68" w:rsidRDefault="008F1B68" w:rsidP="008F1B68">
      <w:pPr>
        <w:jc w:val="both"/>
      </w:pPr>
    </w:p>
    <w:p w:rsidR="00AE4B4B" w:rsidRDefault="00AE4B4B" w:rsidP="008F1B68">
      <w:pPr>
        <w:jc w:val="both"/>
      </w:pPr>
    </w:p>
    <w:p w:rsidR="00AE4B4B" w:rsidRDefault="00AE4B4B" w:rsidP="008F1B68">
      <w:pPr>
        <w:jc w:val="both"/>
      </w:pPr>
    </w:p>
    <w:sectPr w:rsidR="00AE4B4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F2"/>
    <w:rsid w:val="0003249C"/>
    <w:rsid w:val="000B3FFD"/>
    <w:rsid w:val="000F363E"/>
    <w:rsid w:val="00131004"/>
    <w:rsid w:val="001A696E"/>
    <w:rsid w:val="00323C3A"/>
    <w:rsid w:val="00427FC7"/>
    <w:rsid w:val="00583B57"/>
    <w:rsid w:val="006619E1"/>
    <w:rsid w:val="008F1B68"/>
    <w:rsid w:val="00A16D7B"/>
    <w:rsid w:val="00AB2801"/>
    <w:rsid w:val="00AE4B4B"/>
    <w:rsid w:val="00BA705E"/>
    <w:rsid w:val="00CC45B0"/>
    <w:rsid w:val="00E27EF2"/>
    <w:rsid w:val="00E52564"/>
    <w:rsid w:val="00EE31A6"/>
    <w:rsid w:val="00F2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F56587-A2F8-4169-956F-5DCC41AC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odyTextIndent">
    <w:name w:val="Body Text Indent"/>
    <w:basedOn w:val="Normal"/>
    <w:rsid w:val="008F1B68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hanging="360"/>
      <w:jc w:val="both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D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D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178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NOTICE</vt:lpstr>
    </vt:vector>
  </TitlesOfParts>
  <Company>City of Hermitage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NOTICE</dc:title>
  <dc:subject/>
  <dc:creator>Beth A. Triggiani</dc:creator>
  <cp:keywords/>
  <cp:lastModifiedBy>Rachael Manuel</cp:lastModifiedBy>
  <cp:revision>2</cp:revision>
  <cp:lastPrinted>2020-04-13T15:17:00Z</cp:lastPrinted>
  <dcterms:created xsi:type="dcterms:W3CDTF">2020-04-13T17:32:00Z</dcterms:created>
  <dcterms:modified xsi:type="dcterms:W3CDTF">2020-04-13T17:32:00Z</dcterms:modified>
</cp:coreProperties>
</file>